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017BCC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تسويق مصرفي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5D63CE" w:rsidP="00CD4C3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الثاني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FF58E2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03683A" w:rsidP="0003683A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2021</w:t>
            </w:r>
            <w:r w:rsidR="0037511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697DB2" w:rsidRPr="00125874" w:rsidTr="00387BF0">
        <w:trPr>
          <w:trHeight w:val="4364"/>
        </w:trPr>
        <w:tc>
          <w:tcPr>
            <w:tcW w:w="9016" w:type="dxa"/>
            <w:gridSpan w:val="2"/>
          </w:tcPr>
          <w:p w:rsidR="00017BCC" w:rsidRPr="00017BCC" w:rsidRDefault="00017BCC" w:rsidP="00017BCC">
            <w:pPr>
              <w:jc w:val="right"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  <w:r w:rsidRPr="005332A9">
              <w:rPr>
                <w:rFonts w:hint="cs"/>
                <w:b/>
                <w:bCs/>
                <w:rtl/>
              </w:rPr>
              <w:t>-</w:t>
            </w:r>
            <w:r w:rsidRPr="005332A9">
              <w:rPr>
                <w:b/>
                <w:bCs/>
                <w:rtl/>
              </w:rPr>
              <w:t xml:space="preserve">تعريف الطالب بأهمية المفهوم التسويقي في مجال الخدمات المالية </w:t>
            </w:r>
          </w:p>
          <w:p w:rsidR="00017BCC" w:rsidRPr="00017BCC" w:rsidRDefault="00017BCC" w:rsidP="00017BCC">
            <w:pPr>
              <w:jc w:val="right"/>
              <w:rPr>
                <w:b/>
                <w:bCs/>
                <w:lang w:val="en-US"/>
              </w:rPr>
            </w:pPr>
            <w:r w:rsidRPr="005332A9">
              <w:rPr>
                <w:rFonts w:hint="cs"/>
                <w:b/>
                <w:bCs/>
                <w:rtl/>
              </w:rPr>
              <w:t>-</w:t>
            </w:r>
            <w:r w:rsidRPr="005332A9">
              <w:rPr>
                <w:b/>
                <w:bCs/>
                <w:rtl/>
              </w:rPr>
              <w:t xml:space="preserve">تعريف الطالب بمراحل تطور الفكر التسويقي و تطبيقاتها في مجال الخدمات المالية </w:t>
            </w:r>
            <w:r w:rsidRPr="005332A9"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2-</w:t>
            </w:r>
            <w:r w:rsidRPr="005332A9">
              <w:rPr>
                <w:b/>
                <w:bCs/>
                <w:rtl/>
              </w:rPr>
              <w:t xml:space="preserve">شرح لعناصر البيئة التسويقية </w:t>
            </w:r>
          </w:p>
          <w:p w:rsidR="00017BCC" w:rsidRPr="00FF58E2" w:rsidRDefault="00017BCC" w:rsidP="00017BCC">
            <w:pPr>
              <w:tabs>
                <w:tab w:val="left" w:pos="1092"/>
              </w:tabs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5332A9">
              <w:rPr>
                <w:b/>
                <w:bCs/>
              </w:rPr>
              <w:t>-4</w:t>
            </w:r>
            <w:r w:rsidRPr="005332A9">
              <w:rPr>
                <w:b/>
                <w:bCs/>
                <w:rtl/>
              </w:rPr>
              <w:t>تعريف الطالب بأهمية عناصر المزيج التسويقي الخدمي بالنسبة للقطاع المالي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FE3EA9" w:rsidP="00017BCC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الطالب </w:t>
            </w:r>
            <w:r w:rsidR="00017BC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بالتسويق المصرفي للخدمات المالية</w:t>
            </w:r>
          </w:p>
          <w:p w:rsidR="00B71CFF" w:rsidRPr="00FE3EA9" w:rsidRDefault="00B71CFF" w:rsidP="00FE3EA9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017BCC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CD4C33">
              <w:rPr>
                <w:rFonts w:hint="cs"/>
                <w:b/>
                <w:bCs/>
                <w:rtl/>
                <w:lang w:bidi="ar-IQ"/>
              </w:rPr>
              <w:t xml:space="preserve">اساليب </w:t>
            </w:r>
            <w:r w:rsidR="00017BCC">
              <w:rPr>
                <w:rFonts w:hint="cs"/>
                <w:b/>
                <w:bCs/>
                <w:rtl/>
                <w:lang w:bidi="ar-IQ"/>
              </w:rPr>
              <w:t>التسويق المصرفي</w:t>
            </w:r>
            <w:r w:rsidR="00D94A6C">
              <w:rPr>
                <w:rFonts w:hint="cs"/>
                <w:b/>
                <w:bCs/>
                <w:rtl/>
                <w:lang w:bidi="ar-IQ"/>
              </w:rPr>
              <w:t xml:space="preserve"> في سوق العمل </w:t>
            </w:r>
            <w:r w:rsidR="00FE3EA9">
              <w:rPr>
                <w:rFonts w:hint="cs"/>
                <w:b/>
                <w:bCs/>
                <w:rtl/>
                <w:lang w:bidi="ar-IQ"/>
              </w:rPr>
              <w:t>لاجل اتخاذ القرار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FE3EA9" w:rsidRPr="00FE3EA9" w:rsidRDefault="00DA20DE" w:rsidP="00FF58E2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ادوات ووسائل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واساليب </w:t>
            </w:r>
            <w:r w:rsidR="00FF58E2">
              <w:rPr>
                <w:rFonts w:hint="cs"/>
                <w:b/>
                <w:bCs/>
                <w:rtl/>
                <w:lang w:bidi="ar-IQ"/>
              </w:rPr>
              <w:t>المالية العامة</w:t>
            </w: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125874" w:rsidRPr="00125874" w:rsidRDefault="00457DAF" w:rsidP="00017BCC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مصادر </w:t>
            </w:r>
            <w:r w:rsidR="00017BCC">
              <w:rPr>
                <w:rFonts w:hint="cs"/>
                <w:b/>
                <w:bCs/>
                <w:rtl/>
                <w:lang w:bidi="ar-IQ"/>
              </w:rPr>
              <w:t>التسويق المصرفي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017BCC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017B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التسويق المصرفي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017BCC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المختلفة بما يخص </w:t>
                      </w:r>
                      <w:r w:rsidR="00017B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التسويق المصرفي</w:t>
                      </w:r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1943"/>
        <w:gridCol w:w="1420"/>
        <w:gridCol w:w="2758"/>
        <w:gridCol w:w="1223"/>
        <w:gridCol w:w="1419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5D63CE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4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42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75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22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  <w:vAlign w:val="center"/>
          </w:tcPr>
          <w:p w:rsidR="00017BCC" w:rsidRPr="00AC7DCB" w:rsidRDefault="00017BCC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1943" w:type="dxa"/>
            <w:vAlign w:val="center"/>
          </w:tcPr>
          <w:p w:rsidR="00017BCC" w:rsidRPr="00835D79" w:rsidRDefault="00017BCC" w:rsidP="00017BC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CF10A6" w:rsidRDefault="00017BCC" w:rsidP="00687A12">
            <w:pPr>
              <w:rPr>
                <w:lang w:val="en-US"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مدخل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تعريفي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للتسويق</w:t>
            </w:r>
          </w:p>
        </w:tc>
        <w:tc>
          <w:tcPr>
            <w:tcW w:w="1223" w:type="dxa"/>
            <w:vAlign w:val="center"/>
          </w:tcPr>
          <w:p w:rsidR="00017BCC" w:rsidRPr="00125874" w:rsidRDefault="00017BC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017BCC" w:rsidRPr="00125874" w:rsidRDefault="00017BC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  <w:vAlign w:val="center"/>
          </w:tcPr>
          <w:p w:rsidR="00017BCC" w:rsidRPr="00AC7DCB" w:rsidRDefault="00017BCC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943" w:type="dxa"/>
          </w:tcPr>
          <w:p w:rsidR="00017BCC" w:rsidRPr="00017BCC" w:rsidRDefault="00017BCC" w:rsidP="00017BCC">
            <w:pPr>
              <w:jc w:val="right"/>
              <w:rPr>
                <w:lang w:val="en-US"/>
              </w:rPr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0264C6" w:rsidRDefault="00017BCC" w:rsidP="00687A12">
            <w:pPr>
              <w:rPr>
                <w:rtl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مدخل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تعريفي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للتسويق</w:t>
            </w:r>
          </w:p>
        </w:tc>
        <w:tc>
          <w:tcPr>
            <w:tcW w:w="1223" w:type="dxa"/>
            <w:vAlign w:val="center"/>
          </w:tcPr>
          <w:p w:rsidR="00017BCC" w:rsidRPr="00125874" w:rsidRDefault="00017BC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017BCC" w:rsidRPr="00125874" w:rsidRDefault="00017BC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  <w:vAlign w:val="center"/>
          </w:tcPr>
          <w:p w:rsidR="00017BCC" w:rsidRPr="00AC7DCB" w:rsidRDefault="00017BCC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0264C6" w:rsidRDefault="00017BCC" w:rsidP="00687A12">
            <w:pPr>
              <w:rPr>
                <w:rtl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مقدمة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في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صناعة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الخدمات</w:t>
            </w:r>
          </w:p>
        </w:tc>
        <w:tc>
          <w:tcPr>
            <w:tcW w:w="1223" w:type="dxa"/>
            <w:vAlign w:val="center"/>
          </w:tcPr>
          <w:p w:rsidR="00017BCC" w:rsidRPr="00125874" w:rsidRDefault="00017BC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017BCC" w:rsidRPr="00125874" w:rsidRDefault="00017BC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  <w:vAlign w:val="center"/>
          </w:tcPr>
          <w:p w:rsidR="00017BCC" w:rsidRPr="00AC7DCB" w:rsidRDefault="00017BCC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0264C6" w:rsidRDefault="00017BCC" w:rsidP="00687A12">
            <w:pPr>
              <w:rPr>
                <w:rtl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مقدمة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في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صناعة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الخدمات</w:t>
            </w:r>
          </w:p>
        </w:tc>
        <w:tc>
          <w:tcPr>
            <w:tcW w:w="1223" w:type="dxa"/>
            <w:vAlign w:val="center"/>
          </w:tcPr>
          <w:p w:rsidR="00017BCC" w:rsidRPr="00125874" w:rsidRDefault="00017BC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017BCC" w:rsidRPr="00125874" w:rsidRDefault="00017BC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  <w:vAlign w:val="center"/>
          </w:tcPr>
          <w:p w:rsidR="00017BCC" w:rsidRPr="00AC7DCB" w:rsidRDefault="00017BCC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0264C6" w:rsidRDefault="00017BCC" w:rsidP="00687A12">
            <w:pPr>
              <w:rPr>
                <w:rtl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البيئة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التسويقية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للخدمات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المصرفية</w:t>
            </w:r>
          </w:p>
        </w:tc>
        <w:tc>
          <w:tcPr>
            <w:tcW w:w="1223" w:type="dxa"/>
            <w:vAlign w:val="center"/>
          </w:tcPr>
          <w:p w:rsidR="00017BCC" w:rsidRPr="00125874" w:rsidRDefault="00017BC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017BCC" w:rsidRPr="00125874" w:rsidRDefault="00017BC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</w:tcPr>
          <w:p w:rsidR="00017BCC" w:rsidRPr="00AC7DCB" w:rsidRDefault="00017BC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0264C6" w:rsidRDefault="00017BCC" w:rsidP="00687A12">
            <w:pPr>
              <w:rPr>
                <w:rtl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نظم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المعلومات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التسويقية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المصرفية</w:t>
            </w:r>
          </w:p>
        </w:tc>
        <w:tc>
          <w:tcPr>
            <w:tcW w:w="1223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</w:tcPr>
          <w:p w:rsidR="00017BCC" w:rsidRPr="00AC7DCB" w:rsidRDefault="00017BC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0264C6" w:rsidRDefault="00017BCC" w:rsidP="00687A12">
            <w:pPr>
              <w:rPr>
                <w:rtl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سلوك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المستفيد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من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الخدمة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المصرفية</w:t>
            </w:r>
          </w:p>
        </w:tc>
        <w:tc>
          <w:tcPr>
            <w:tcW w:w="1223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</w:tcPr>
          <w:p w:rsidR="00017BCC" w:rsidRPr="00AC7DCB" w:rsidRDefault="00017BC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0264C6" w:rsidRDefault="00017BCC" w:rsidP="00687A12">
            <w:pPr>
              <w:rPr>
                <w:rtl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الخدمات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المصرفية</w:t>
            </w:r>
          </w:p>
        </w:tc>
        <w:tc>
          <w:tcPr>
            <w:tcW w:w="1223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</w:tcPr>
          <w:p w:rsidR="00017BCC" w:rsidRPr="00AC7DCB" w:rsidRDefault="00017BC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0264C6" w:rsidRDefault="00017BCC" w:rsidP="00687A12">
            <w:pPr>
              <w:rPr>
                <w:rtl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ستراتيجية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تسعير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الخدمات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المصرفية</w:t>
            </w:r>
          </w:p>
        </w:tc>
        <w:tc>
          <w:tcPr>
            <w:tcW w:w="1223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</w:tcPr>
          <w:p w:rsidR="00017BCC" w:rsidRPr="00AC7DCB" w:rsidRDefault="00017BC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0264C6" w:rsidRDefault="00017BCC" w:rsidP="00687A12">
            <w:pPr>
              <w:rPr>
                <w:rtl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ستراتيجية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الاتصالات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التسويقية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للخدمات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المصرفية</w:t>
            </w:r>
          </w:p>
        </w:tc>
        <w:tc>
          <w:tcPr>
            <w:tcW w:w="1223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</w:tcPr>
          <w:p w:rsidR="00017BCC" w:rsidRPr="00AC7DCB" w:rsidRDefault="00017BC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0264C6" w:rsidRDefault="00017BCC" w:rsidP="00687A12">
            <w:pPr>
              <w:rPr>
                <w:rtl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ستراتيجية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توزيع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الخدمات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المصرفية</w:t>
            </w:r>
          </w:p>
        </w:tc>
        <w:tc>
          <w:tcPr>
            <w:tcW w:w="1223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</w:tcPr>
          <w:p w:rsidR="00017BCC" w:rsidRPr="00AC7DCB" w:rsidRDefault="00017BC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0264C6" w:rsidRDefault="00017BCC" w:rsidP="00687A12">
            <w:pPr>
              <w:rPr>
                <w:rtl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عملية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تقديم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الخدمة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المصرفية</w:t>
            </w:r>
          </w:p>
        </w:tc>
        <w:tc>
          <w:tcPr>
            <w:tcW w:w="1223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</w:tcPr>
          <w:p w:rsidR="00017BCC" w:rsidRPr="00AC7DCB" w:rsidRDefault="00017BC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D208EC" w:rsidRDefault="00017BCC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الجمهور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والخدمات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المصرفية</w:t>
            </w:r>
          </w:p>
        </w:tc>
        <w:tc>
          <w:tcPr>
            <w:tcW w:w="1223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</w:tcPr>
          <w:p w:rsidR="00017BCC" w:rsidRPr="00AC7DCB" w:rsidRDefault="00017BC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5073D4" w:rsidRDefault="00017BCC" w:rsidP="00687A12">
            <w:pPr>
              <w:rPr>
                <w:rtl/>
                <w:lang w:val="en-US"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الدليل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المادي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والخدمات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المصرفية</w:t>
            </w:r>
          </w:p>
        </w:tc>
        <w:tc>
          <w:tcPr>
            <w:tcW w:w="1223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17BCC" w:rsidRPr="00125874" w:rsidTr="00DF1F9E">
        <w:trPr>
          <w:trHeight w:val="547"/>
        </w:trPr>
        <w:tc>
          <w:tcPr>
            <w:tcW w:w="938" w:type="dxa"/>
          </w:tcPr>
          <w:p w:rsidR="00017BCC" w:rsidRPr="00AC7DCB" w:rsidRDefault="00017BC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943" w:type="dxa"/>
          </w:tcPr>
          <w:p w:rsidR="00017BCC" w:rsidRDefault="00017BCC" w:rsidP="00017BCC">
            <w:pPr>
              <w:jc w:val="right"/>
            </w:pPr>
            <w:r w:rsidRPr="004830B1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20" w:type="dxa"/>
            <w:vAlign w:val="center"/>
          </w:tcPr>
          <w:p w:rsidR="00017BCC" w:rsidRPr="00D208EC" w:rsidRDefault="00017BCC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58" w:type="dxa"/>
          </w:tcPr>
          <w:p w:rsidR="00017BCC" w:rsidRPr="005332A9" w:rsidRDefault="00017BCC" w:rsidP="00017BCC">
            <w:pPr>
              <w:jc w:val="right"/>
              <w:rPr>
                <w:b/>
                <w:bCs/>
              </w:rPr>
            </w:pPr>
            <w:r w:rsidRPr="005332A9">
              <w:rPr>
                <w:rFonts w:hint="cs"/>
                <w:b/>
                <w:bCs/>
                <w:rtl/>
              </w:rPr>
              <w:t>الجودة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والخدمات</w:t>
            </w:r>
            <w:r w:rsidRPr="005332A9">
              <w:rPr>
                <w:b/>
                <w:bCs/>
                <w:rtl/>
              </w:rPr>
              <w:t xml:space="preserve"> </w:t>
            </w:r>
            <w:r w:rsidRPr="005332A9">
              <w:rPr>
                <w:rFonts w:hint="cs"/>
                <w:b/>
                <w:bCs/>
                <w:rtl/>
              </w:rPr>
              <w:t>المصرفية</w:t>
            </w:r>
          </w:p>
        </w:tc>
        <w:tc>
          <w:tcPr>
            <w:tcW w:w="1223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17BCC" w:rsidRPr="00125874" w:rsidRDefault="00017BC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FF58E2">
      <w:pPr>
        <w:tabs>
          <w:tab w:val="left" w:pos="5443"/>
          <w:tab w:val="right" w:pos="9026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  <w:r w:rsidR="00FF58E2"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Pr="00125874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D94A6C" w:rsidRPr="00F8151D" w:rsidTr="00971954">
        <w:trPr>
          <w:trHeight w:val="615"/>
        </w:trPr>
        <w:tc>
          <w:tcPr>
            <w:tcW w:w="3889" w:type="dxa"/>
          </w:tcPr>
          <w:p w:rsidR="00D94A6C" w:rsidRPr="00125874" w:rsidRDefault="00D94A6C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FF58E2" w:rsidRPr="00017BCC" w:rsidRDefault="00FF58E2" w:rsidP="00017BCC">
            <w:pPr>
              <w:spacing w:after="200" w:line="276" w:lineRule="auto"/>
              <w:jc w:val="center"/>
              <w:rPr>
                <w:b/>
                <w:bCs/>
                <w:rtl/>
                <w:lang w:val="en-US" w:bidi="ar-IQ"/>
              </w:rPr>
            </w:pPr>
          </w:p>
          <w:p w:rsidR="00D94A6C" w:rsidRPr="00FF58E2" w:rsidRDefault="00D94A6C" w:rsidP="005D63CE">
            <w:pPr>
              <w:jc w:val="right"/>
              <w:rPr>
                <w:lang w:val="en-US"/>
              </w:rPr>
            </w:pPr>
          </w:p>
        </w:tc>
      </w:tr>
      <w:tr w:rsidR="00CD4C33" w:rsidRPr="00125874" w:rsidTr="00135719">
        <w:trPr>
          <w:trHeight w:val="653"/>
        </w:trPr>
        <w:tc>
          <w:tcPr>
            <w:tcW w:w="3889" w:type="dxa"/>
          </w:tcPr>
          <w:p w:rsidR="00CD4C33" w:rsidRPr="00125874" w:rsidRDefault="00CD4C33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  <w:vAlign w:val="center"/>
          </w:tcPr>
          <w:p w:rsidR="00CD4C33" w:rsidRPr="00224E1A" w:rsidRDefault="00017BCC" w:rsidP="00017BCC">
            <w:p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color w:val="000000"/>
                <w:sz w:val="24"/>
                <w:szCs w:val="24"/>
                <w:rtl/>
              </w:rPr>
            </w:pPr>
            <w:r w:rsidRPr="005332A9">
              <w:rPr>
                <w:rFonts w:hint="cs"/>
                <w:b/>
                <w:bCs/>
                <w:rtl/>
              </w:rPr>
              <w:t xml:space="preserve">الاصول </w:t>
            </w:r>
            <w:r w:rsidRPr="005332A9">
              <w:rPr>
                <w:b/>
                <w:bCs/>
                <w:rtl/>
              </w:rPr>
              <w:t xml:space="preserve">العلمية للتسويق المصرفي ، االستاذ الدكتور ناجي معال، دار المسيرة،) </w:t>
            </w:r>
            <w:r w:rsidRPr="005332A9">
              <w:rPr>
                <w:rFonts w:hint="cs"/>
                <w:b/>
                <w:bCs/>
                <w:rtl/>
              </w:rPr>
              <w:t>2013</w:t>
            </w:r>
          </w:p>
        </w:tc>
      </w:tr>
      <w:tr w:rsidR="00CD4C33" w:rsidRPr="00125874" w:rsidTr="00971954">
        <w:trPr>
          <w:trHeight w:val="653"/>
        </w:trPr>
        <w:tc>
          <w:tcPr>
            <w:tcW w:w="3889" w:type="dxa"/>
          </w:tcPr>
          <w:p w:rsidR="00CD4C33" w:rsidRPr="00125874" w:rsidRDefault="00CD4C33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CD4C33" w:rsidRPr="00125874" w:rsidRDefault="00CD4C33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D4C33" w:rsidRPr="00125874" w:rsidTr="00971954">
        <w:trPr>
          <w:trHeight w:val="692"/>
        </w:trPr>
        <w:tc>
          <w:tcPr>
            <w:tcW w:w="3889" w:type="dxa"/>
          </w:tcPr>
          <w:p w:rsidR="00CD4C33" w:rsidRPr="00125874" w:rsidRDefault="00CD4C33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CD4C33" w:rsidRPr="00125874" w:rsidRDefault="00CD4C33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C54010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2-المراجعة الدورية للمقرر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EE" w:rsidRDefault="00BE3FEE" w:rsidP="00CA735C">
      <w:pPr>
        <w:spacing w:after="0" w:line="240" w:lineRule="auto"/>
      </w:pPr>
      <w:r>
        <w:separator/>
      </w:r>
    </w:p>
  </w:endnote>
  <w:endnote w:type="continuationSeparator" w:id="0">
    <w:p w:rsidR="00BE3FEE" w:rsidRDefault="00BE3FEE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EE" w:rsidRDefault="00BE3FEE" w:rsidP="00CA735C">
      <w:pPr>
        <w:spacing w:after="0" w:line="240" w:lineRule="auto"/>
      </w:pPr>
      <w:r>
        <w:separator/>
      </w:r>
    </w:p>
  </w:footnote>
  <w:footnote w:type="continuationSeparator" w:id="0">
    <w:p w:rsidR="00BE3FEE" w:rsidRDefault="00BE3FEE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52854"/>
    <w:multiLevelType w:val="hybridMultilevel"/>
    <w:tmpl w:val="A25667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860775E"/>
    <w:multiLevelType w:val="hybridMultilevel"/>
    <w:tmpl w:val="3F2E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85C17"/>
    <w:multiLevelType w:val="hybridMultilevel"/>
    <w:tmpl w:val="6E8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10764"/>
    <w:multiLevelType w:val="hybridMultilevel"/>
    <w:tmpl w:val="930C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A6E67"/>
    <w:multiLevelType w:val="hybridMultilevel"/>
    <w:tmpl w:val="4B6C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20BB5"/>
    <w:multiLevelType w:val="hybridMultilevel"/>
    <w:tmpl w:val="907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264129"/>
    <w:multiLevelType w:val="hybridMultilevel"/>
    <w:tmpl w:val="C576E938"/>
    <w:lvl w:ilvl="0" w:tplc="147A1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1A4639"/>
    <w:multiLevelType w:val="hybridMultilevel"/>
    <w:tmpl w:val="E1980FFE"/>
    <w:lvl w:ilvl="0" w:tplc="7B40D5F6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F29A9"/>
    <w:multiLevelType w:val="hybridMultilevel"/>
    <w:tmpl w:val="4D58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4"/>
  </w:num>
  <w:num w:numId="5">
    <w:abstractNumId w:val="5"/>
  </w:num>
  <w:num w:numId="6">
    <w:abstractNumId w:val="30"/>
  </w:num>
  <w:num w:numId="7">
    <w:abstractNumId w:val="6"/>
  </w:num>
  <w:num w:numId="8">
    <w:abstractNumId w:val="3"/>
  </w:num>
  <w:num w:numId="9">
    <w:abstractNumId w:val="9"/>
  </w:num>
  <w:num w:numId="10">
    <w:abstractNumId w:val="23"/>
  </w:num>
  <w:num w:numId="11">
    <w:abstractNumId w:val="16"/>
  </w:num>
  <w:num w:numId="12">
    <w:abstractNumId w:val="20"/>
  </w:num>
  <w:num w:numId="13">
    <w:abstractNumId w:val="0"/>
  </w:num>
  <w:num w:numId="14">
    <w:abstractNumId w:val="14"/>
  </w:num>
  <w:num w:numId="15">
    <w:abstractNumId w:val="7"/>
  </w:num>
  <w:num w:numId="16">
    <w:abstractNumId w:val="29"/>
  </w:num>
  <w:num w:numId="17">
    <w:abstractNumId w:val="13"/>
  </w:num>
  <w:num w:numId="18">
    <w:abstractNumId w:val="21"/>
  </w:num>
  <w:num w:numId="19">
    <w:abstractNumId w:val="26"/>
  </w:num>
  <w:num w:numId="20">
    <w:abstractNumId w:val="25"/>
  </w:num>
  <w:num w:numId="21">
    <w:abstractNumId w:val="24"/>
  </w:num>
  <w:num w:numId="22">
    <w:abstractNumId w:val="11"/>
  </w:num>
  <w:num w:numId="23">
    <w:abstractNumId w:val="27"/>
  </w:num>
  <w:num w:numId="24">
    <w:abstractNumId w:val="28"/>
  </w:num>
  <w:num w:numId="25">
    <w:abstractNumId w:val="22"/>
  </w:num>
  <w:num w:numId="26">
    <w:abstractNumId w:val="19"/>
  </w:num>
  <w:num w:numId="27">
    <w:abstractNumId w:val="1"/>
  </w:num>
  <w:num w:numId="28">
    <w:abstractNumId w:val="8"/>
  </w:num>
  <w:num w:numId="29">
    <w:abstractNumId w:val="12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17BCC"/>
    <w:rsid w:val="00022E38"/>
    <w:rsid w:val="0003683A"/>
    <w:rsid w:val="000420A2"/>
    <w:rsid w:val="00060575"/>
    <w:rsid w:val="000C5780"/>
    <w:rsid w:val="00125874"/>
    <w:rsid w:val="0013598D"/>
    <w:rsid w:val="00142045"/>
    <w:rsid w:val="002A437F"/>
    <w:rsid w:val="002B635E"/>
    <w:rsid w:val="002E5343"/>
    <w:rsid w:val="002F5392"/>
    <w:rsid w:val="00302DDF"/>
    <w:rsid w:val="0030691E"/>
    <w:rsid w:val="00375111"/>
    <w:rsid w:val="00377EBE"/>
    <w:rsid w:val="003B153A"/>
    <w:rsid w:val="003B7A3D"/>
    <w:rsid w:val="00451536"/>
    <w:rsid w:val="00457DAF"/>
    <w:rsid w:val="004A3C5E"/>
    <w:rsid w:val="004C6884"/>
    <w:rsid w:val="004F5E75"/>
    <w:rsid w:val="005073D4"/>
    <w:rsid w:val="005146F0"/>
    <w:rsid w:val="0053113C"/>
    <w:rsid w:val="00542B55"/>
    <w:rsid w:val="005545F4"/>
    <w:rsid w:val="00593BFD"/>
    <w:rsid w:val="005D63CE"/>
    <w:rsid w:val="005D6AED"/>
    <w:rsid w:val="00607725"/>
    <w:rsid w:val="00621459"/>
    <w:rsid w:val="00637FAA"/>
    <w:rsid w:val="00671845"/>
    <w:rsid w:val="00690612"/>
    <w:rsid w:val="00697DB2"/>
    <w:rsid w:val="006A2C09"/>
    <w:rsid w:val="006C280A"/>
    <w:rsid w:val="006E5E41"/>
    <w:rsid w:val="0072096C"/>
    <w:rsid w:val="007378F3"/>
    <w:rsid w:val="00782347"/>
    <w:rsid w:val="007C0C0D"/>
    <w:rsid w:val="008273E0"/>
    <w:rsid w:val="00835D79"/>
    <w:rsid w:val="00847C41"/>
    <w:rsid w:val="008544EE"/>
    <w:rsid w:val="00874013"/>
    <w:rsid w:val="008B21DB"/>
    <w:rsid w:val="008D4345"/>
    <w:rsid w:val="0092431D"/>
    <w:rsid w:val="009D65EE"/>
    <w:rsid w:val="009E4BD6"/>
    <w:rsid w:val="009F15D8"/>
    <w:rsid w:val="00A81AD1"/>
    <w:rsid w:val="00AC7DCB"/>
    <w:rsid w:val="00AD641F"/>
    <w:rsid w:val="00AE36D1"/>
    <w:rsid w:val="00B03742"/>
    <w:rsid w:val="00B03952"/>
    <w:rsid w:val="00B17AD2"/>
    <w:rsid w:val="00B540AB"/>
    <w:rsid w:val="00B6096B"/>
    <w:rsid w:val="00B71CFF"/>
    <w:rsid w:val="00B7577E"/>
    <w:rsid w:val="00BE16CC"/>
    <w:rsid w:val="00BE3FEE"/>
    <w:rsid w:val="00BF23E1"/>
    <w:rsid w:val="00C945D7"/>
    <w:rsid w:val="00CA735C"/>
    <w:rsid w:val="00CD4C33"/>
    <w:rsid w:val="00CF10A6"/>
    <w:rsid w:val="00CF7CC3"/>
    <w:rsid w:val="00D027B3"/>
    <w:rsid w:val="00D339B2"/>
    <w:rsid w:val="00D94A6C"/>
    <w:rsid w:val="00DA20DE"/>
    <w:rsid w:val="00DF1E35"/>
    <w:rsid w:val="00E246F5"/>
    <w:rsid w:val="00E93410"/>
    <w:rsid w:val="00EB6961"/>
    <w:rsid w:val="00EE6BFB"/>
    <w:rsid w:val="00F075A8"/>
    <w:rsid w:val="00F6644B"/>
    <w:rsid w:val="00F8151D"/>
    <w:rsid w:val="00FB06A1"/>
    <w:rsid w:val="00FE3EA9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63</cp:revision>
  <dcterms:created xsi:type="dcterms:W3CDTF">2021-06-29T10:39:00Z</dcterms:created>
  <dcterms:modified xsi:type="dcterms:W3CDTF">2022-03-01T08:15:00Z</dcterms:modified>
</cp:coreProperties>
</file>